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9D54" w14:textId="77777777" w:rsidR="00F245DC" w:rsidRDefault="00F245DC"/>
    <w:p w14:paraId="2A1F2334" w14:textId="77777777" w:rsidR="00F42A82" w:rsidRDefault="00F42A82"/>
    <w:p w14:paraId="213E92DE" w14:textId="14A55408" w:rsidR="00FD66CA" w:rsidRDefault="00F42A82">
      <w:pPr>
        <w:rPr>
          <w:b/>
        </w:rPr>
      </w:pPr>
      <w:r>
        <w:rPr>
          <w:b/>
        </w:rPr>
        <w:t xml:space="preserve">LIC. EDUARDO VALDES CARMONA </w:t>
      </w:r>
    </w:p>
    <w:p w14:paraId="78951EAB" w14:textId="77777777" w:rsidR="00FD66CA" w:rsidRDefault="00FD66CA">
      <w:r>
        <w:rPr>
          <w:b/>
        </w:rPr>
        <w:t>PRESENTE</w:t>
      </w:r>
    </w:p>
    <w:p w14:paraId="0BC68607" w14:textId="77777777" w:rsidR="00FD66CA" w:rsidRDefault="00FD66CA"/>
    <w:p w14:paraId="5A10706A" w14:textId="77777777" w:rsidR="00FD66CA" w:rsidRDefault="00FD66CA"/>
    <w:p w14:paraId="43B5835A" w14:textId="040205F7" w:rsidR="00F20210" w:rsidRDefault="00FD66CA" w:rsidP="00DA524B">
      <w:r>
        <w:t xml:space="preserve">Por este medio les saludo y aprovecho para manifestarles que conozco el </w:t>
      </w:r>
      <w:r>
        <w:rPr>
          <w:b/>
        </w:rPr>
        <w:t xml:space="preserve">Código de Ética de las y los Psicólogos Mexicanos de </w:t>
      </w:r>
      <w:r w:rsidR="008D2590">
        <w:rPr>
          <w:b/>
        </w:rPr>
        <w:t xml:space="preserve">la Federación Nacional de Colegios, Sociedades y Asociaciones de Psicólogos de México, A. C. – </w:t>
      </w:r>
      <w:r>
        <w:rPr>
          <w:b/>
        </w:rPr>
        <w:t>FENAPSIME</w:t>
      </w:r>
      <w:r w:rsidR="008D2590">
        <w:rPr>
          <w:b/>
        </w:rPr>
        <w:t xml:space="preserve"> </w:t>
      </w:r>
      <w:r w:rsidR="008D2590" w:rsidRPr="008D2590">
        <w:rPr>
          <w:b/>
          <w:color w:val="000000" w:themeColor="text1"/>
        </w:rPr>
        <w:t>(</w:t>
      </w:r>
      <w:hyperlink r:id="rId6" w:history="1">
        <w:r w:rsidR="00F42A82" w:rsidRPr="00146A30">
          <w:rPr>
            <w:rStyle w:val="Hipervnculo"/>
          </w:rPr>
          <w:t>http://www.fenapsime.org.mx/download/codet.pdf</w:t>
        </w:r>
      </w:hyperlink>
      <w:r w:rsidR="00F42A82">
        <w:rPr>
          <w:rStyle w:val="Hipervnculo"/>
          <w:color w:val="FF0000"/>
          <w:u w:val="none"/>
        </w:rPr>
        <w:t xml:space="preserve"> O </w:t>
      </w:r>
      <w:r w:rsidR="00F42A82" w:rsidRPr="00F42A82">
        <w:rPr>
          <w:rStyle w:val="Hipervnculo"/>
          <w:color w:val="FF0000"/>
          <w:u w:val="none"/>
        </w:rPr>
        <w:t>https://www.psicologosnl.com/miembros-apnl</w:t>
      </w:r>
      <w:r w:rsidR="008D2590" w:rsidRPr="008D2590">
        <w:t>)</w:t>
      </w:r>
      <w:r w:rsidR="008D2590">
        <w:t xml:space="preserve"> y que tengo a bien confirmarles</w:t>
      </w:r>
      <w:r>
        <w:t xml:space="preserve"> que no se ha levantado alguna denuncia o demanda </w:t>
      </w:r>
      <w:r w:rsidR="008D2590">
        <w:t xml:space="preserve">por falta ética </w:t>
      </w:r>
      <w:r>
        <w:t xml:space="preserve">en mi contra </w:t>
      </w:r>
      <w:r w:rsidR="008D2590">
        <w:t xml:space="preserve">y </w:t>
      </w:r>
      <w:r>
        <w:t xml:space="preserve">que alguna autoridad </w:t>
      </w:r>
      <w:r w:rsidR="008D2590">
        <w:t xml:space="preserve">civil o penal </w:t>
      </w:r>
      <w:r>
        <w:t xml:space="preserve">haya declarado </w:t>
      </w:r>
      <w:r w:rsidR="008D2590">
        <w:t>comprobada y que estoy dispuesta(o) a observarlo en mi práctica como profesional de la Psicología.</w:t>
      </w:r>
    </w:p>
    <w:p w14:paraId="257CDC4E" w14:textId="77777777" w:rsidR="00F20210" w:rsidRDefault="00F20210" w:rsidP="00DA524B"/>
    <w:p w14:paraId="421C5030" w14:textId="486F0000" w:rsidR="00DA524B" w:rsidRDefault="00F20210" w:rsidP="00F20210">
      <w:pPr>
        <w:jc w:val="center"/>
      </w:pPr>
      <w:r w:rsidRPr="00DF57C1">
        <w:rPr>
          <w:color w:val="FF0000"/>
        </w:rPr>
        <w:t>Lugar de residencia</w:t>
      </w:r>
      <w:r>
        <w:t xml:space="preserve">, </w:t>
      </w:r>
      <w:r w:rsidR="00F42A82">
        <w:t>20</w:t>
      </w:r>
      <w:r w:rsidR="00962ECB">
        <w:t xml:space="preserve"> de noviembre</w:t>
      </w:r>
      <w:r w:rsidR="00DA524B">
        <w:t xml:space="preserve"> de 202</w:t>
      </w:r>
      <w:r w:rsidR="00F42A82">
        <w:t>1</w:t>
      </w:r>
      <w:r w:rsidR="00DA524B">
        <w:t>.</w:t>
      </w:r>
    </w:p>
    <w:p w14:paraId="533D0F96" w14:textId="77777777" w:rsidR="00DA524B" w:rsidRDefault="00DA524B" w:rsidP="00DA524B">
      <w:pPr>
        <w:jc w:val="center"/>
      </w:pPr>
    </w:p>
    <w:p w14:paraId="688BD8A3" w14:textId="77777777" w:rsidR="00DA524B" w:rsidRDefault="00DA524B" w:rsidP="00DA524B">
      <w:pPr>
        <w:jc w:val="center"/>
      </w:pPr>
    </w:p>
    <w:p w14:paraId="5802DBAD" w14:textId="77777777" w:rsidR="00DA524B" w:rsidRDefault="00DA524B" w:rsidP="00DA524B">
      <w:pPr>
        <w:jc w:val="center"/>
      </w:pPr>
    </w:p>
    <w:p w14:paraId="00B25C5C" w14:textId="77777777" w:rsidR="00DA524B" w:rsidRPr="00962ECB" w:rsidRDefault="00DA524B" w:rsidP="00DA524B">
      <w:pPr>
        <w:jc w:val="center"/>
        <w:rPr>
          <w:color w:val="FF0000"/>
        </w:rPr>
      </w:pPr>
      <w:r w:rsidRPr="00962ECB">
        <w:rPr>
          <w:color w:val="FF0000"/>
        </w:rPr>
        <w:t>Nombre completo y firma</w:t>
      </w:r>
    </w:p>
    <w:sectPr w:rsidR="00DA524B" w:rsidRPr="00962ECB" w:rsidSect="0058564A">
      <w:headerReference w:type="default" r:id="rId7"/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268C" w14:textId="77777777" w:rsidR="002B7417" w:rsidRDefault="002B7417" w:rsidP="00C84571">
      <w:r>
        <w:separator/>
      </w:r>
    </w:p>
  </w:endnote>
  <w:endnote w:type="continuationSeparator" w:id="0">
    <w:p w14:paraId="567A0B94" w14:textId="77777777" w:rsidR="002B7417" w:rsidRDefault="002B7417" w:rsidP="00C8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FBE9" w14:textId="77777777" w:rsidR="002B7417" w:rsidRDefault="002B7417" w:rsidP="00C84571">
      <w:r>
        <w:separator/>
      </w:r>
    </w:p>
  </w:footnote>
  <w:footnote w:type="continuationSeparator" w:id="0">
    <w:p w14:paraId="053E199F" w14:textId="77777777" w:rsidR="002B7417" w:rsidRDefault="002B7417" w:rsidP="00C8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51C1" w14:textId="0558DED3" w:rsidR="00C84571" w:rsidRPr="00C84571" w:rsidRDefault="00C84571" w:rsidP="00C84571">
    <w:pPr>
      <w:pStyle w:val="Encabezado"/>
    </w:pPr>
    <w:r>
      <w:rPr>
        <w:noProof/>
      </w:rPr>
      <w:drawing>
        <wp:inline distT="0" distB="0" distL="0" distR="0" wp14:anchorId="3D69011F" wp14:editId="4FBC1A6C">
          <wp:extent cx="1003906" cy="771038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5" b="15707"/>
                  <a:stretch/>
                </pic:blipFill>
                <pic:spPr bwMode="auto">
                  <a:xfrm>
                    <a:off x="0" y="0"/>
                    <a:ext cx="1023512" cy="78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CA"/>
    <w:rsid w:val="0012461B"/>
    <w:rsid w:val="002B7417"/>
    <w:rsid w:val="0058564A"/>
    <w:rsid w:val="008C16A4"/>
    <w:rsid w:val="008D2590"/>
    <w:rsid w:val="00962ECB"/>
    <w:rsid w:val="00A271C2"/>
    <w:rsid w:val="00C84571"/>
    <w:rsid w:val="00DA524B"/>
    <w:rsid w:val="00DF57C1"/>
    <w:rsid w:val="00F20210"/>
    <w:rsid w:val="00F245DC"/>
    <w:rsid w:val="00F42A82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455"/>
  <w15:chartTrackingRefBased/>
  <w15:docId w15:val="{6AA7F031-7584-49B5-B322-26EE88C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259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A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845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571"/>
  </w:style>
  <w:style w:type="paragraph" w:styleId="Piedepgina">
    <w:name w:val="footer"/>
    <w:basedOn w:val="Normal"/>
    <w:link w:val="PiedepginaCar"/>
    <w:uiPriority w:val="99"/>
    <w:unhideWhenUsed/>
    <w:rsid w:val="00C845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apsime.org.mx/download/code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7</cp:revision>
  <dcterms:created xsi:type="dcterms:W3CDTF">2020-10-11T20:04:00Z</dcterms:created>
  <dcterms:modified xsi:type="dcterms:W3CDTF">2021-05-19T22:33:00Z</dcterms:modified>
</cp:coreProperties>
</file>